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960" w:rsidRPr="006756B8" w:rsidRDefault="006756B8" w:rsidP="006756B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56B8">
        <w:rPr>
          <w:rFonts w:ascii="Times New Roman" w:hAnsi="Times New Roman" w:cs="Times New Roman"/>
          <w:b/>
          <w:sz w:val="32"/>
          <w:szCs w:val="32"/>
        </w:rPr>
        <w:t>Организации, с которыми заключены Договоры о передаче полномочия органа опеки и попечительства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  <w:bookmarkStart w:id="0" w:name="_GoBack"/>
      <w:bookmarkEnd w:id="0"/>
    </w:p>
    <w:tbl>
      <w:tblPr>
        <w:tblStyle w:val="a4"/>
        <w:tblW w:w="14879" w:type="dxa"/>
        <w:tblLook w:val="04A0" w:firstRow="1" w:lastRow="0" w:firstColumn="1" w:lastColumn="0" w:noHBand="0" w:noVBand="1"/>
      </w:tblPr>
      <w:tblGrid>
        <w:gridCol w:w="3681"/>
        <w:gridCol w:w="3544"/>
        <w:gridCol w:w="2976"/>
        <w:gridCol w:w="2268"/>
        <w:gridCol w:w="2410"/>
      </w:tblGrid>
      <w:tr w:rsidR="00827F20" w:rsidTr="00634960">
        <w:tc>
          <w:tcPr>
            <w:tcW w:w="3681" w:type="dxa"/>
          </w:tcPr>
          <w:p w:rsidR="007D2E5C" w:rsidRPr="00634960" w:rsidRDefault="00827F20" w:rsidP="006349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960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3544" w:type="dxa"/>
          </w:tcPr>
          <w:p w:rsidR="007D2E5C" w:rsidRPr="00634960" w:rsidRDefault="00827F20" w:rsidP="006349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960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2976" w:type="dxa"/>
          </w:tcPr>
          <w:p w:rsidR="007D2E5C" w:rsidRPr="00634960" w:rsidRDefault="00827F20" w:rsidP="006349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96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D2E5C" w:rsidRPr="00634960">
              <w:rPr>
                <w:rFonts w:ascii="Times New Roman" w:hAnsi="Times New Roman" w:cs="Times New Roman"/>
                <w:sz w:val="24"/>
                <w:szCs w:val="24"/>
              </w:rPr>
              <w:t>елефон</w:t>
            </w:r>
          </w:p>
        </w:tc>
        <w:tc>
          <w:tcPr>
            <w:tcW w:w="2268" w:type="dxa"/>
          </w:tcPr>
          <w:p w:rsidR="007D2E5C" w:rsidRPr="00634960" w:rsidRDefault="007D2E5C" w:rsidP="006349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960">
              <w:rPr>
                <w:rFonts w:ascii="Times New Roman" w:hAnsi="Times New Roman" w:cs="Times New Roman"/>
                <w:sz w:val="24"/>
                <w:szCs w:val="24"/>
              </w:rPr>
              <w:t>Телефон Службы подготовки родителей</w:t>
            </w:r>
          </w:p>
        </w:tc>
        <w:tc>
          <w:tcPr>
            <w:tcW w:w="2410" w:type="dxa"/>
          </w:tcPr>
          <w:p w:rsidR="007D2E5C" w:rsidRPr="00634960" w:rsidRDefault="007D2E5C" w:rsidP="0063496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960">
              <w:rPr>
                <w:rFonts w:ascii="Times New Roman" w:hAnsi="Times New Roman" w:cs="Times New Roman"/>
                <w:sz w:val="24"/>
                <w:szCs w:val="24"/>
              </w:rPr>
              <w:t>Эл. почта</w:t>
            </w:r>
          </w:p>
        </w:tc>
      </w:tr>
      <w:tr w:rsidR="00827F20" w:rsidTr="00634960">
        <w:tc>
          <w:tcPr>
            <w:tcW w:w="3681" w:type="dxa"/>
          </w:tcPr>
          <w:p w:rsidR="007D2E5C" w:rsidRPr="00827F20" w:rsidRDefault="007D2E5C" w:rsidP="006349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Санкт-Петербургский Общественный Благотворительный Фонд «Родительский мост»</w:t>
            </w:r>
          </w:p>
        </w:tc>
        <w:tc>
          <w:tcPr>
            <w:tcW w:w="3544" w:type="dxa"/>
          </w:tcPr>
          <w:p w:rsidR="007D2E5C" w:rsidRPr="00827F20" w:rsidRDefault="007D2E5C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191028, Санкт-Петербург, ул. Моховая, д. 30, лит Г.</w:t>
            </w:r>
          </w:p>
        </w:tc>
        <w:tc>
          <w:tcPr>
            <w:tcW w:w="2976" w:type="dxa"/>
          </w:tcPr>
          <w:p w:rsidR="00634960" w:rsidRDefault="00634960" w:rsidP="006349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272-23-64</w:t>
            </w:r>
          </w:p>
          <w:p w:rsidR="007D2E5C" w:rsidRPr="00827F20" w:rsidRDefault="007D2E5C" w:rsidP="006349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272-68-51</w:t>
            </w:r>
          </w:p>
        </w:tc>
        <w:tc>
          <w:tcPr>
            <w:tcW w:w="2268" w:type="dxa"/>
          </w:tcPr>
          <w:p w:rsidR="00634960" w:rsidRDefault="007D2E5C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 xml:space="preserve">716-16-69 </w:t>
            </w:r>
          </w:p>
          <w:p w:rsidR="007D2E5C" w:rsidRPr="00827F20" w:rsidRDefault="007D2E5C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+7 (901) 316-16-69</w:t>
            </w:r>
          </w:p>
        </w:tc>
        <w:tc>
          <w:tcPr>
            <w:tcW w:w="2410" w:type="dxa"/>
          </w:tcPr>
          <w:p w:rsidR="007D2E5C" w:rsidRPr="00827F20" w:rsidRDefault="007D2E5C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info@rodmost.ru</w:t>
            </w:r>
          </w:p>
        </w:tc>
      </w:tr>
      <w:tr w:rsidR="00827F20" w:rsidTr="00634960">
        <w:tc>
          <w:tcPr>
            <w:tcW w:w="3681" w:type="dxa"/>
          </w:tcPr>
          <w:p w:rsidR="007D2E5C" w:rsidRPr="00827F20" w:rsidRDefault="007D2E5C" w:rsidP="006349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Санкт-Петербургское государственное бюджетное учреждение «Центр помощи семье и детям»</w:t>
            </w:r>
          </w:p>
        </w:tc>
        <w:tc>
          <w:tcPr>
            <w:tcW w:w="3544" w:type="dxa"/>
          </w:tcPr>
          <w:p w:rsidR="007D2E5C" w:rsidRPr="00827F20" w:rsidRDefault="007D2E5C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 xml:space="preserve">197046, Санкт-Петербург, </w:t>
            </w:r>
            <w:proofErr w:type="spellStart"/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ул.Малая</w:t>
            </w:r>
            <w:proofErr w:type="spellEnd"/>
            <w:r w:rsidRPr="00827F20">
              <w:rPr>
                <w:rFonts w:ascii="Times New Roman" w:hAnsi="Times New Roman" w:cs="Times New Roman"/>
                <w:sz w:val="24"/>
                <w:szCs w:val="24"/>
              </w:rPr>
              <w:t xml:space="preserve"> Посадская., дом 3, лит. А;</w:t>
            </w:r>
          </w:p>
        </w:tc>
        <w:tc>
          <w:tcPr>
            <w:tcW w:w="2976" w:type="dxa"/>
          </w:tcPr>
          <w:p w:rsidR="00634960" w:rsidRDefault="007D2E5C" w:rsidP="006349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497-36-04</w:t>
            </w:r>
          </w:p>
          <w:p w:rsidR="00634960" w:rsidRDefault="00634960" w:rsidP="006349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497-36-05</w:t>
            </w:r>
          </w:p>
          <w:p w:rsidR="007D2E5C" w:rsidRPr="00827F20" w:rsidRDefault="007D2E5C" w:rsidP="006349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 xml:space="preserve">497-36-18 </w:t>
            </w:r>
          </w:p>
        </w:tc>
        <w:tc>
          <w:tcPr>
            <w:tcW w:w="2268" w:type="dxa"/>
          </w:tcPr>
          <w:p w:rsidR="007D2E5C" w:rsidRPr="00827F20" w:rsidRDefault="007D2E5C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D2E5C" w:rsidRPr="00827F20" w:rsidRDefault="007D2E5C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semya@spbtlg.ru.</w:t>
            </w:r>
          </w:p>
        </w:tc>
      </w:tr>
      <w:tr w:rsidR="00827F20" w:rsidTr="00634960">
        <w:tc>
          <w:tcPr>
            <w:tcW w:w="3681" w:type="dxa"/>
          </w:tcPr>
          <w:p w:rsidR="007D2E5C" w:rsidRPr="00827F20" w:rsidRDefault="002363C6" w:rsidP="006349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Санкт-Петербургское государственное бюджетное учреждение центр для детей-сирот и детей, оставшихся без попечения родителей «Центр содействия семейному воспитанию № 5»</w:t>
            </w:r>
          </w:p>
        </w:tc>
        <w:tc>
          <w:tcPr>
            <w:tcW w:w="3544" w:type="dxa"/>
          </w:tcPr>
          <w:p w:rsidR="002363C6" w:rsidRPr="00827F20" w:rsidRDefault="002363C6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 xml:space="preserve">195267, Санкт-Петербург, </w:t>
            </w:r>
          </w:p>
          <w:p w:rsidR="007D2E5C" w:rsidRPr="00827F20" w:rsidRDefault="002363C6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ул. Ушинского, д.17, корп.2, лит. А,</w:t>
            </w:r>
          </w:p>
        </w:tc>
        <w:tc>
          <w:tcPr>
            <w:tcW w:w="2976" w:type="dxa"/>
          </w:tcPr>
          <w:p w:rsidR="00634960" w:rsidRDefault="002363C6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 xml:space="preserve">531-03-73, </w:t>
            </w:r>
          </w:p>
          <w:p w:rsidR="007D2E5C" w:rsidRPr="00827F20" w:rsidRDefault="00634960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532-13-13</w:t>
            </w:r>
          </w:p>
        </w:tc>
        <w:tc>
          <w:tcPr>
            <w:tcW w:w="2268" w:type="dxa"/>
          </w:tcPr>
          <w:p w:rsidR="007D2E5C" w:rsidRPr="00827F20" w:rsidRDefault="00634960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590-13-40</w:t>
            </w:r>
          </w:p>
        </w:tc>
        <w:tc>
          <w:tcPr>
            <w:tcW w:w="2410" w:type="dxa"/>
          </w:tcPr>
          <w:p w:rsidR="007D2E5C" w:rsidRPr="00827F20" w:rsidRDefault="002363C6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ddomik3@maail.ru</w:t>
            </w:r>
          </w:p>
        </w:tc>
      </w:tr>
      <w:tr w:rsidR="00827F20" w:rsidTr="00634960">
        <w:tc>
          <w:tcPr>
            <w:tcW w:w="3681" w:type="dxa"/>
          </w:tcPr>
          <w:p w:rsidR="007D2E5C" w:rsidRPr="00827F20" w:rsidRDefault="002363C6" w:rsidP="006349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Благотворительный фонд помощи детям, оставшимся без попечения родителей «Дети ждут»</w:t>
            </w:r>
          </w:p>
        </w:tc>
        <w:tc>
          <w:tcPr>
            <w:tcW w:w="3544" w:type="dxa"/>
          </w:tcPr>
          <w:p w:rsidR="007D2E5C" w:rsidRPr="00827F20" w:rsidRDefault="002363C6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195248, Санкт-Петербург, пр. Энер</w:t>
            </w:r>
            <w:r w:rsidR="00634960">
              <w:rPr>
                <w:rFonts w:ascii="Times New Roman" w:hAnsi="Times New Roman" w:cs="Times New Roman"/>
                <w:sz w:val="24"/>
                <w:szCs w:val="24"/>
              </w:rPr>
              <w:t xml:space="preserve">гетиков, д.11, корпус 2, стр.1, </w:t>
            </w: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помещения 14Н, 20Н, 25Н.</w:t>
            </w:r>
          </w:p>
        </w:tc>
        <w:tc>
          <w:tcPr>
            <w:tcW w:w="2976" w:type="dxa"/>
          </w:tcPr>
          <w:p w:rsidR="007D2E5C" w:rsidRPr="00827F20" w:rsidRDefault="00634960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600-71-38</w:t>
            </w:r>
          </w:p>
        </w:tc>
        <w:tc>
          <w:tcPr>
            <w:tcW w:w="2268" w:type="dxa"/>
          </w:tcPr>
          <w:p w:rsidR="007D2E5C" w:rsidRPr="00827F20" w:rsidRDefault="007D2E5C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D2E5C" w:rsidRPr="00827F20" w:rsidRDefault="002363C6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info@petrod.ru</w:t>
            </w:r>
          </w:p>
        </w:tc>
      </w:tr>
      <w:tr w:rsidR="00827F20" w:rsidTr="00634960">
        <w:tc>
          <w:tcPr>
            <w:tcW w:w="3681" w:type="dxa"/>
          </w:tcPr>
          <w:p w:rsidR="007D2E5C" w:rsidRPr="00827F20" w:rsidRDefault="002363C6" w:rsidP="0063496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Санкт-Петербургское государственное бюджетное учреждение социального обслуживания населения «Социально-реабилитационный центр для несовершеннолетних «Дом милосердия»</w:t>
            </w:r>
          </w:p>
        </w:tc>
        <w:tc>
          <w:tcPr>
            <w:tcW w:w="3544" w:type="dxa"/>
          </w:tcPr>
          <w:p w:rsidR="002363C6" w:rsidRPr="00827F20" w:rsidRDefault="002363C6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 xml:space="preserve">199178, Санкт-Петербург, </w:t>
            </w:r>
          </w:p>
          <w:p w:rsidR="007D2E5C" w:rsidRPr="00827F20" w:rsidRDefault="002363C6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14-я линия В.О., д. 25-27, литера А,</w:t>
            </w:r>
          </w:p>
        </w:tc>
        <w:tc>
          <w:tcPr>
            <w:tcW w:w="2976" w:type="dxa"/>
          </w:tcPr>
          <w:p w:rsidR="00634960" w:rsidRDefault="00634960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321-80-78</w:t>
            </w:r>
          </w:p>
          <w:p w:rsidR="007D2E5C" w:rsidRPr="00827F20" w:rsidRDefault="00827F20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327-03-15</w:t>
            </w:r>
          </w:p>
        </w:tc>
        <w:tc>
          <w:tcPr>
            <w:tcW w:w="2268" w:type="dxa"/>
          </w:tcPr>
          <w:p w:rsidR="007D2E5C" w:rsidRPr="00827F20" w:rsidRDefault="002363C6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246-09-91</w:t>
            </w:r>
          </w:p>
        </w:tc>
        <w:tc>
          <w:tcPr>
            <w:tcW w:w="2410" w:type="dxa"/>
          </w:tcPr>
          <w:p w:rsidR="007D2E5C" w:rsidRPr="00827F20" w:rsidRDefault="002363C6" w:rsidP="00827F2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7F20">
              <w:rPr>
                <w:rFonts w:ascii="Times New Roman" w:hAnsi="Times New Roman" w:cs="Times New Roman"/>
                <w:sz w:val="24"/>
                <w:szCs w:val="24"/>
              </w:rPr>
              <w:t>mail@domnus.org</w:t>
            </w:r>
          </w:p>
        </w:tc>
      </w:tr>
    </w:tbl>
    <w:p w:rsidR="007D2E5C" w:rsidRDefault="007D2E5C" w:rsidP="006878B8"/>
    <w:sectPr w:rsidR="007D2E5C" w:rsidSect="00827F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3BA"/>
    <w:rsid w:val="00104D4C"/>
    <w:rsid w:val="002363C6"/>
    <w:rsid w:val="003B23BA"/>
    <w:rsid w:val="00634960"/>
    <w:rsid w:val="006756B8"/>
    <w:rsid w:val="006878B8"/>
    <w:rsid w:val="007D2E5C"/>
    <w:rsid w:val="00827F20"/>
    <w:rsid w:val="008412CA"/>
    <w:rsid w:val="00912AAE"/>
    <w:rsid w:val="00C7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1046F"/>
  <w15:chartTrackingRefBased/>
  <w15:docId w15:val="{407615A8-5960-436C-9C21-4100D0AD7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78B8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7D2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Воронкова Елена</dc:creator>
  <cp:keywords/>
  <dc:description/>
  <cp:lastModifiedBy>Воронкова Елена</cp:lastModifiedBy>
  <cp:revision>7</cp:revision>
  <dcterms:created xsi:type="dcterms:W3CDTF">2019-09-26T14:22:00Z</dcterms:created>
  <dcterms:modified xsi:type="dcterms:W3CDTF">2019-09-27T08:32:00Z</dcterms:modified>
</cp:coreProperties>
</file>