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E44" w:rsidRDefault="00A87521" w:rsidP="00A87521">
      <w:pPr>
        <w:jc w:val="center"/>
        <w:rPr>
          <w:rFonts w:ascii="Times New Roman" w:hAnsi="Times New Roman" w:cs="Times New Roman"/>
          <w:sz w:val="32"/>
          <w:szCs w:val="32"/>
        </w:rPr>
      </w:pPr>
      <w:r w:rsidRPr="00A87521">
        <w:rPr>
          <w:rFonts w:ascii="Times New Roman" w:hAnsi="Times New Roman" w:cs="Times New Roman"/>
          <w:sz w:val="32"/>
          <w:szCs w:val="32"/>
        </w:rPr>
        <w:t>Рекомендуемая форма заявки для внесения поправок в Местный бюджет внутригородского муниципального образования Санкт-Петербурга Муниципальный округ № 15</w:t>
      </w:r>
      <w:r w:rsidR="00187CA4">
        <w:rPr>
          <w:rFonts w:ascii="Times New Roman" w:hAnsi="Times New Roman" w:cs="Times New Roman"/>
          <w:sz w:val="32"/>
          <w:szCs w:val="32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30"/>
        <w:gridCol w:w="2977"/>
        <w:gridCol w:w="3260"/>
        <w:gridCol w:w="5493"/>
      </w:tblGrid>
      <w:tr w:rsidR="00A87521" w:rsidRPr="006A7DD9" w:rsidTr="00187CA4">
        <w:tc>
          <w:tcPr>
            <w:tcW w:w="2830" w:type="dxa"/>
          </w:tcPr>
          <w:p w:rsidR="00A87521" w:rsidRPr="00187CA4" w:rsidRDefault="00A87521" w:rsidP="00A875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ФИО заявителя, инициатор</w:t>
            </w:r>
            <w:r w:rsidR="00E24979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проекта</w:t>
            </w:r>
            <w:r w:rsidR="00E24979">
              <w:rPr>
                <w:rFonts w:ascii="Times New Roman" w:hAnsi="Times New Roman" w:cs="Times New Roman"/>
                <w:b/>
                <w:sz w:val="24"/>
                <w:szCs w:val="24"/>
              </w:rPr>
              <w:t>, адрес мест</w:t>
            </w:r>
            <w:r w:rsidR="00E24979" w:rsidRPr="000176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 </w:t>
            </w:r>
            <w:r w:rsidR="006A7DD9"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жительства</w:t>
            </w:r>
          </w:p>
        </w:tc>
        <w:tc>
          <w:tcPr>
            <w:tcW w:w="2977" w:type="dxa"/>
          </w:tcPr>
          <w:p w:rsidR="00A87521" w:rsidRPr="00187CA4" w:rsidRDefault="00A87521" w:rsidP="00A875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программы, требующей уточнения</w:t>
            </w:r>
          </w:p>
        </w:tc>
        <w:tc>
          <w:tcPr>
            <w:tcW w:w="3260" w:type="dxa"/>
          </w:tcPr>
          <w:p w:rsidR="00A87521" w:rsidRPr="00187CA4" w:rsidRDefault="00A87521" w:rsidP="006A7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Адрес, объект/</w:t>
            </w:r>
          </w:p>
          <w:p w:rsidR="00A87521" w:rsidRPr="00187CA4" w:rsidRDefault="00A87521" w:rsidP="006A7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мероприятие, этап мероприятия</w:t>
            </w:r>
          </w:p>
          <w:p w:rsidR="00A87521" w:rsidRPr="00187CA4" w:rsidRDefault="00A87521" w:rsidP="006A7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/включить/исключить</w:t>
            </w:r>
          </w:p>
          <w:p w:rsidR="00A87521" w:rsidRPr="00187CA4" w:rsidRDefault="00A87521" w:rsidP="00A875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3" w:type="dxa"/>
          </w:tcPr>
          <w:p w:rsidR="00A87521" w:rsidRPr="00187CA4" w:rsidRDefault="00187CA4" w:rsidP="00A875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 эффективности</w:t>
            </w:r>
            <w:r w:rsidR="00A87521"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внесения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предлагаемых </w:t>
            </w:r>
            <w:r w:rsidR="00A87521"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изменений.</w:t>
            </w:r>
          </w:p>
          <w:p w:rsidR="00A87521" w:rsidRPr="00187CA4" w:rsidRDefault="00187CA4" w:rsidP="00187C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 актуальности для жителей МО: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187C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характеристика существующей ситуации и описание решаемой проблемы; необходимость выполнения проекта; круг людей, которых касается решаемая проблема; актуальность решаемой проблемы для МО, общественная значимость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A87521" w:rsidTr="00187CA4">
        <w:trPr>
          <w:trHeight w:val="5666"/>
        </w:trPr>
        <w:tc>
          <w:tcPr>
            <w:tcW w:w="2830" w:type="dxa"/>
          </w:tcPr>
          <w:p w:rsidR="00A87521" w:rsidRPr="00187CA4" w:rsidRDefault="003B0BAB" w:rsidP="00A8752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Пример:</w:t>
            </w:r>
          </w:p>
          <w:p w:rsidR="003B0BAB" w:rsidRPr="00187CA4" w:rsidRDefault="003B0BAB" w:rsidP="00A8752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Иванов Иван Иванович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, Придорожная аллея 31</w:t>
            </w:r>
          </w:p>
        </w:tc>
        <w:tc>
          <w:tcPr>
            <w:tcW w:w="2977" w:type="dxa"/>
          </w:tcPr>
          <w:p w:rsidR="0001767F" w:rsidRDefault="003B0BAB" w:rsidP="0001767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Благоустройство  внутриквартальной территории внутригородского муниципального образования Санкт-Петербурга </w:t>
            </w:r>
            <w:r w:rsid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Муниципальный округ </w:t>
            </w:r>
          </w:p>
          <w:p w:rsidR="00A87521" w:rsidRPr="00187CA4" w:rsidRDefault="00187CA4" w:rsidP="0001767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15 </w:t>
            </w:r>
          </w:p>
        </w:tc>
        <w:tc>
          <w:tcPr>
            <w:tcW w:w="3260" w:type="dxa"/>
          </w:tcPr>
          <w:p w:rsidR="006A7DD9" w:rsidRPr="00187CA4" w:rsidRDefault="003B0BAB" w:rsidP="003B0BA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Придорожная аллея,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31</w:t>
            </w:r>
          </w:p>
          <w:p w:rsidR="00187CA4" w:rsidRDefault="00187CA4" w:rsidP="006A7DD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Включить в адресную прог</w:t>
            </w:r>
            <w:r w:rsidR="0001767F">
              <w:rPr>
                <w:rFonts w:ascii="Times New Roman" w:hAnsi="Times New Roman" w:cs="Times New Roman"/>
                <w:i/>
                <w:sz w:val="24"/>
                <w:szCs w:val="24"/>
              </w:rPr>
              <w:t>рамму по благоустройству на 20__ г.</w:t>
            </w:r>
            <w:bookmarkStart w:id="0" w:name="_GoBack"/>
            <w:bookmarkEnd w:id="0"/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установку ИДН на проезжей части вдоль дома </w:t>
            </w:r>
            <w:r w:rsidR="00562586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 входа на детскую (спортивную), площадку 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для ограничения скорости движения автомобилей по внутри-дворовой территории</w:t>
            </w:r>
            <w:r w:rsidR="00562586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. (вблизи социально-значимого объекта)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A87521" w:rsidRPr="00187CA4" w:rsidRDefault="00187CA4" w:rsidP="006A7DD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Исключить из адресной программы организацию дополнительных парковочных мест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…..</w:t>
            </w:r>
          </w:p>
        </w:tc>
        <w:tc>
          <w:tcPr>
            <w:tcW w:w="5493" w:type="dxa"/>
          </w:tcPr>
          <w:p w:rsidR="00AA2030" w:rsidRPr="00187CA4" w:rsidRDefault="006A7DD9" w:rsidP="00AA20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Заинтересованы жильцы подъезд</w:t>
            </w:r>
            <w:r w:rsidR="00AA2030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ов</w:t>
            </w:r>
          </w:p>
          <w:p w:rsidR="006A7DD9" w:rsidRPr="00187CA4" w:rsidRDefault="00562586" w:rsidP="00AA20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№ 1-4</w:t>
            </w:r>
            <w:r w:rsidR="008B26D8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, но ранее</w:t>
            </w:r>
            <w:r w:rsidR="00AA2030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заявками</w:t>
            </w:r>
            <w:r w:rsidR="008B26D8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обращались</w:t>
            </w:r>
            <w:r w:rsidR="00AA2030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6A7DD9" w:rsidRPr="00187CA4" w:rsidRDefault="00AA2030" w:rsidP="00AA20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Установка 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искус</w:t>
            </w: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ственного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ограничение скорости движения автомобилей, </w:t>
            </w: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снизит потенциальную 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угрозу 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жизни и здоровью</w:t>
            </w:r>
            <w:r w:rsid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жителей</w:t>
            </w: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 также обеспечит </w:t>
            </w: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снижение шума при движении </w:t>
            </w:r>
            <w:r w:rsidR="00562586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автомобилей</w:t>
            </w: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ночное время</w:t>
            </w:r>
            <w:r w:rsidR="000176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суток</w:t>
            </w:r>
          </w:p>
        </w:tc>
      </w:tr>
    </w:tbl>
    <w:p w:rsidR="00A87521" w:rsidRPr="00A87521" w:rsidRDefault="00A87521" w:rsidP="00A87521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A87521" w:rsidRPr="00A87521" w:rsidSect="006A7DD9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CC3"/>
    <w:rsid w:val="0001767F"/>
    <w:rsid w:val="00187CA4"/>
    <w:rsid w:val="001C1724"/>
    <w:rsid w:val="001E697E"/>
    <w:rsid w:val="002109F2"/>
    <w:rsid w:val="00236364"/>
    <w:rsid w:val="003B0BAB"/>
    <w:rsid w:val="00562586"/>
    <w:rsid w:val="00577B83"/>
    <w:rsid w:val="00607B07"/>
    <w:rsid w:val="006A7DD9"/>
    <w:rsid w:val="00864BAF"/>
    <w:rsid w:val="008B26D8"/>
    <w:rsid w:val="008E28EA"/>
    <w:rsid w:val="008E34DC"/>
    <w:rsid w:val="00943350"/>
    <w:rsid w:val="00A44E44"/>
    <w:rsid w:val="00A87521"/>
    <w:rsid w:val="00A957F9"/>
    <w:rsid w:val="00AA2030"/>
    <w:rsid w:val="00B20CC3"/>
    <w:rsid w:val="00B90EC0"/>
    <w:rsid w:val="00D75B94"/>
    <w:rsid w:val="00E2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350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8E3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A87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350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8E3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A87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FRI</cp:lastModifiedBy>
  <cp:revision>3</cp:revision>
  <cp:lastPrinted>2019-11-14T11:00:00Z</cp:lastPrinted>
  <dcterms:created xsi:type="dcterms:W3CDTF">2020-04-02T14:41:00Z</dcterms:created>
  <dcterms:modified xsi:type="dcterms:W3CDTF">2020-04-02T14:45:00Z</dcterms:modified>
</cp:coreProperties>
</file>